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1D345" w14:textId="49CE60FA" w:rsidR="0098272B" w:rsidRPr="009C709F" w:rsidRDefault="0098272B" w:rsidP="0046080F">
      <w:pPr>
        <w:ind w:right="1"/>
        <w:jc w:val="center"/>
        <w:rPr>
          <w:color w:val="000000" w:themeColor="text1"/>
          <w:sz w:val="24"/>
          <w:szCs w:val="24"/>
        </w:rPr>
      </w:pPr>
      <w:r w:rsidRPr="009C709F">
        <w:rPr>
          <w:color w:val="000000" w:themeColor="text1"/>
          <w:sz w:val="24"/>
          <w:szCs w:val="24"/>
        </w:rPr>
        <w:t xml:space="preserve"> WYCHOWAW</w:t>
      </w:r>
      <w:r w:rsidR="0046080F" w:rsidRPr="009C709F">
        <w:rPr>
          <w:color w:val="000000" w:themeColor="text1"/>
          <w:sz w:val="24"/>
          <w:szCs w:val="24"/>
        </w:rPr>
        <w:t>STWA 2026/2027</w:t>
      </w:r>
    </w:p>
    <w:p w14:paraId="0B330384" w14:textId="77777777" w:rsidR="0098272B" w:rsidRPr="00D77102" w:rsidRDefault="0098272B" w:rsidP="0098272B">
      <w:pPr>
        <w:ind w:left="0" w:right="0" w:firstLine="0"/>
        <w:jc w:val="left"/>
        <w:rPr>
          <w:sz w:val="24"/>
          <w:szCs w:val="24"/>
        </w:rPr>
      </w:pPr>
      <w:r w:rsidRPr="00D77102">
        <w:rPr>
          <w:rFonts w:eastAsia="Calibri"/>
          <w:b w:val="0"/>
          <w:color w:val="000000"/>
          <w:sz w:val="24"/>
          <w:szCs w:val="24"/>
        </w:rPr>
        <w:t xml:space="preserve"> </w:t>
      </w:r>
    </w:p>
    <w:tbl>
      <w:tblPr>
        <w:tblStyle w:val="TableGrid"/>
        <w:tblW w:w="7373" w:type="dxa"/>
        <w:tblInd w:w="-1284" w:type="dxa"/>
        <w:tblCellMar>
          <w:top w:w="17" w:type="dxa"/>
          <w:right w:w="61" w:type="dxa"/>
        </w:tblCellMar>
        <w:tblLook w:val="04A0" w:firstRow="1" w:lastRow="0" w:firstColumn="1" w:lastColumn="0" w:noHBand="0" w:noVBand="1"/>
      </w:tblPr>
      <w:tblGrid>
        <w:gridCol w:w="567"/>
        <w:gridCol w:w="4675"/>
        <w:gridCol w:w="2131"/>
      </w:tblGrid>
      <w:tr w:rsidR="0098272B" w:rsidRPr="0046080F" w14:paraId="7FAADC22" w14:textId="77777777" w:rsidTr="0046080F">
        <w:trPr>
          <w:trHeight w:val="31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AA5C3" w14:textId="77777777" w:rsidR="0098272B" w:rsidRPr="0046080F" w:rsidRDefault="0098272B" w:rsidP="00CC042C">
            <w:pPr>
              <w:ind w:left="-146" w:right="0" w:firstLine="254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LP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5F643" w14:textId="77777777" w:rsidR="0098272B" w:rsidRPr="0046080F" w:rsidRDefault="0098272B" w:rsidP="00CC042C">
            <w:pPr>
              <w:ind w:left="108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KLASA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7309" w14:textId="77777777" w:rsidR="0098272B" w:rsidRPr="0046080F" w:rsidRDefault="0098272B" w:rsidP="00CC042C">
            <w:pPr>
              <w:ind w:left="110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WYCHOWAWCA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</w:tc>
      </w:tr>
      <w:tr w:rsidR="0098272B" w:rsidRPr="0046080F" w14:paraId="202A26C2" w14:textId="77777777" w:rsidTr="0046080F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C0993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824BF" w14:textId="33DB1366" w:rsidR="0098272B" w:rsidRPr="0046080F" w:rsidRDefault="0098272B" w:rsidP="00CC042C">
            <w:pPr>
              <w:ind w:left="108" w:right="0" w:firstLine="21"/>
              <w:jc w:val="left"/>
              <w:rPr>
                <w:bCs/>
                <w:color w:val="000000" w:themeColor="text1"/>
                <w:sz w:val="22"/>
              </w:rPr>
            </w:pPr>
            <w:r w:rsidRPr="0046080F">
              <w:rPr>
                <w:bCs/>
                <w:color w:val="000000" w:themeColor="text1"/>
                <w:sz w:val="22"/>
              </w:rPr>
              <w:t>1</w:t>
            </w:r>
            <w:r w:rsidR="00C30475">
              <w:rPr>
                <w:bCs/>
                <w:color w:val="000000" w:themeColor="text1"/>
                <w:sz w:val="22"/>
              </w:rPr>
              <w:t>C</w:t>
            </w:r>
            <w:r w:rsidRPr="0046080F">
              <w:rPr>
                <w:bCs/>
                <w:color w:val="000000" w:themeColor="text1"/>
                <w:sz w:val="22"/>
              </w:rPr>
              <w:t xml:space="preserve"> </w:t>
            </w:r>
          </w:p>
          <w:p w14:paraId="35C66CC8" w14:textId="55F39676" w:rsidR="0098272B" w:rsidRPr="0046080F" w:rsidRDefault="00C30475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 xml:space="preserve">Językowo-informatyczna z </w:t>
            </w:r>
            <w:proofErr w:type="spellStart"/>
            <w:r>
              <w:rPr>
                <w:b w:val="0"/>
                <w:color w:val="000000" w:themeColor="text1"/>
                <w:sz w:val="22"/>
              </w:rPr>
              <w:t>cyberbezpieczeństwem</w:t>
            </w:r>
            <w:proofErr w:type="spellEnd"/>
            <w:r w:rsidR="0098272B"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813BE" w14:textId="77777777" w:rsidR="0098272B" w:rsidRPr="0046080F" w:rsidRDefault="0098272B" w:rsidP="00CC042C">
            <w:pPr>
              <w:ind w:left="132" w:right="0" w:firstLine="0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Jaskólski Maciej</w:t>
            </w:r>
          </w:p>
        </w:tc>
      </w:tr>
      <w:tr w:rsidR="00D708AD" w:rsidRPr="0046080F" w14:paraId="7A4B2D75" w14:textId="77777777" w:rsidTr="00D708AD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DA5F0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6873AA46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1B </w:t>
            </w:r>
          </w:p>
          <w:p w14:paraId="38582136" w14:textId="2C375272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Klasa wojskowa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27FEF008" w14:textId="2DFAA1EA" w:rsidR="0098272B" w:rsidRPr="0046080F" w:rsidRDefault="0098272B" w:rsidP="00CC042C">
            <w:pPr>
              <w:ind w:left="132" w:right="0" w:firstLine="0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Piórkowski Kamil</w:t>
            </w:r>
          </w:p>
        </w:tc>
      </w:tr>
      <w:tr w:rsidR="00D708AD" w:rsidRPr="0046080F" w14:paraId="738CC551" w14:textId="77777777" w:rsidTr="00D708AD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BD771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1424E04C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2A </w:t>
            </w:r>
          </w:p>
          <w:p w14:paraId="65BD79B5" w14:textId="6162A0D3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 Klasa policyjna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0F2F424" w14:textId="03224D7A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Olszowiec Jakub</w:t>
            </w:r>
          </w:p>
        </w:tc>
      </w:tr>
      <w:tr w:rsidR="00D708AD" w:rsidRPr="0046080F" w14:paraId="6FF21A9C" w14:textId="77777777" w:rsidTr="00D708AD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AB620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50A9D3A6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2B </w:t>
            </w:r>
          </w:p>
          <w:p w14:paraId="1E29620C" w14:textId="1FC0AE73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 Klasa wojskowa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4A31890" w14:textId="5602EF07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Domarus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Ewa</w:t>
            </w:r>
          </w:p>
        </w:tc>
      </w:tr>
      <w:tr w:rsidR="00D708AD" w:rsidRPr="0046080F" w14:paraId="1C8BAB98" w14:textId="77777777" w:rsidTr="00D708AD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3CBC2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64DC9955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3B </w:t>
            </w:r>
          </w:p>
          <w:p w14:paraId="7DF33322" w14:textId="41BE39CE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 Klasa wojskowa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75FD96B6" w14:textId="4998B1BE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Ireneusz Kalinowski</w:t>
            </w:r>
          </w:p>
        </w:tc>
      </w:tr>
      <w:tr w:rsidR="0098272B" w:rsidRPr="0046080F" w14:paraId="6377854F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42BA37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9B35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1 AT </w:t>
            </w:r>
          </w:p>
          <w:p w14:paraId="6BC5282D" w14:textId="1AD1C1BD" w:rsidR="0098272B" w:rsidRPr="0046080F" w:rsidRDefault="0098272B" w:rsidP="00CC042C">
            <w:pPr>
              <w:ind w:left="108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architektury krajobrazu/</w:t>
            </w:r>
            <w:r w:rsidR="003411CA"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4C0C3F">
              <w:rPr>
                <w:b w:val="0"/>
                <w:color w:val="000000" w:themeColor="text1"/>
                <w:sz w:val="22"/>
              </w:rPr>
              <w:t>T</w:t>
            </w:r>
            <w:r w:rsidRPr="0046080F">
              <w:rPr>
                <w:b w:val="0"/>
                <w:color w:val="000000" w:themeColor="text1"/>
                <w:sz w:val="22"/>
              </w:rPr>
              <w:t>echnik geodeta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34415" w14:textId="58BCE2D2" w:rsidR="0098272B" w:rsidRPr="0046080F" w:rsidRDefault="00CE69FB" w:rsidP="00CC042C">
            <w:pPr>
              <w:ind w:left="132" w:right="0" w:firstLine="0"/>
              <w:jc w:val="left"/>
              <w:rPr>
                <w:b w:val="0"/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>Skrzyńska Paulina</w:t>
            </w:r>
          </w:p>
        </w:tc>
      </w:tr>
      <w:tr w:rsidR="00D708AD" w:rsidRPr="0046080F" w14:paraId="06BEA6A0" w14:textId="77777777" w:rsidTr="00D708AD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4223ED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3694172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1BT </w:t>
            </w:r>
          </w:p>
          <w:p w14:paraId="6800801D" w14:textId="083562B6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eksploatacji portów i terminali 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763FC03C" w14:textId="77777777" w:rsidR="0098272B" w:rsidRPr="0046080F" w:rsidRDefault="0098272B" w:rsidP="00CC042C">
            <w:pPr>
              <w:ind w:left="132" w:right="0" w:firstLine="0"/>
              <w:jc w:val="left"/>
              <w:rPr>
                <w:b w:val="0"/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Szymichowski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Krzysztof</w:t>
            </w:r>
          </w:p>
        </w:tc>
      </w:tr>
      <w:tr w:rsidR="0098272B" w:rsidRPr="0046080F" w14:paraId="4BEFA8F6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B0018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0F8CDB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1CT </w:t>
            </w:r>
          </w:p>
          <w:p w14:paraId="23CB3A5F" w14:textId="77777777" w:rsidR="00CC042C" w:rsidRDefault="0098272B" w:rsidP="00CC042C">
            <w:pPr>
              <w:spacing w:after="39"/>
              <w:ind w:left="129" w:right="0" w:firstLine="0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grafiki i poligrafii cyfrowej/ </w:t>
            </w:r>
          </w:p>
          <w:p w14:paraId="0FC541C7" w14:textId="7726BA6F" w:rsidR="0098272B" w:rsidRPr="0046080F" w:rsidRDefault="0098272B" w:rsidP="00CC042C">
            <w:pPr>
              <w:spacing w:after="39"/>
              <w:ind w:left="129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fotografii i multimediów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792791" w14:textId="77777777" w:rsidR="0098272B" w:rsidRPr="0046080F" w:rsidRDefault="0098272B" w:rsidP="00CC042C">
            <w:pPr>
              <w:ind w:left="132" w:right="0" w:firstLine="0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Janowska Karolina</w:t>
            </w:r>
          </w:p>
        </w:tc>
      </w:tr>
      <w:tr w:rsidR="0098272B" w:rsidRPr="0046080F" w14:paraId="4A70875E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31C38D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7DE6D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2 AT </w:t>
            </w:r>
          </w:p>
          <w:p w14:paraId="488CCC25" w14:textId="14F98222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architektury krajobrazu /</w:t>
            </w:r>
            <w:r w:rsidR="004C0C3F">
              <w:rPr>
                <w:b w:val="0"/>
                <w:color w:val="000000" w:themeColor="text1"/>
                <w:sz w:val="22"/>
              </w:rPr>
              <w:t xml:space="preserve"> T</w:t>
            </w:r>
            <w:r w:rsidRPr="0046080F">
              <w:rPr>
                <w:b w:val="0"/>
                <w:color w:val="000000" w:themeColor="text1"/>
                <w:sz w:val="22"/>
              </w:rPr>
              <w:t>echnik geodeta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08B65" w14:textId="2D1DBC45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Piankowska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Weronika</w:t>
            </w:r>
          </w:p>
        </w:tc>
      </w:tr>
      <w:tr w:rsidR="00D708AD" w:rsidRPr="0046080F" w14:paraId="0FC37D22" w14:textId="77777777" w:rsidTr="00D708AD">
        <w:trPr>
          <w:trHeight w:val="51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60DA5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5464D61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2BT </w:t>
            </w:r>
          </w:p>
          <w:p w14:paraId="6513654B" w14:textId="2D993ABF" w:rsidR="0098272B" w:rsidRPr="0046080F" w:rsidRDefault="0098272B" w:rsidP="00CC042C">
            <w:pPr>
              <w:ind w:left="129" w:right="0" w:hanging="132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 Technik eksploatacji portów i</w:t>
            </w:r>
            <w:r w:rsidR="004C0C3F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>terminali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421CD08" w14:textId="68CC7244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Dzienis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Joanna</w:t>
            </w:r>
          </w:p>
        </w:tc>
      </w:tr>
      <w:tr w:rsidR="0098272B" w:rsidRPr="0046080F" w14:paraId="787EF622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430EE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F6016A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2CT </w:t>
            </w:r>
          </w:p>
          <w:p w14:paraId="1AA10904" w14:textId="77F57627" w:rsidR="0098272B" w:rsidRPr="0046080F" w:rsidRDefault="0098272B" w:rsidP="00CC042C">
            <w:pPr>
              <w:spacing w:after="39"/>
              <w:ind w:left="129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grafiki i poligrafii</w:t>
            </w:r>
            <w:r w:rsidR="004C0C3F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cyfrowej/ </w:t>
            </w:r>
          </w:p>
          <w:p w14:paraId="2EE39933" w14:textId="77777777" w:rsidR="0098272B" w:rsidRPr="0046080F" w:rsidRDefault="0098272B" w:rsidP="00CC042C">
            <w:pPr>
              <w:ind w:left="129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fotografii i multimediów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8FC96" w14:textId="06488B53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Liżewska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Anna</w:t>
            </w:r>
          </w:p>
        </w:tc>
      </w:tr>
      <w:tr w:rsidR="0098272B" w:rsidRPr="0046080F" w14:paraId="2B359E75" w14:textId="77777777" w:rsidTr="0046080F">
        <w:trPr>
          <w:trHeight w:val="76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56911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C8E9C" w14:textId="77777777" w:rsidR="0098272B" w:rsidRPr="0046080F" w:rsidRDefault="0098272B" w:rsidP="00CC042C">
            <w:pPr>
              <w:spacing w:after="39"/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2DT </w:t>
            </w:r>
          </w:p>
          <w:p w14:paraId="6C34A862" w14:textId="77777777" w:rsidR="00F9200A" w:rsidRDefault="00450808" w:rsidP="00CC042C">
            <w:pPr>
              <w:spacing w:after="36"/>
              <w:ind w:left="129" w:right="0" w:firstLine="21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</w:t>
            </w:r>
            <w:r w:rsidR="0098272B" w:rsidRPr="0046080F">
              <w:rPr>
                <w:b w:val="0"/>
                <w:color w:val="000000" w:themeColor="text1"/>
                <w:sz w:val="22"/>
              </w:rPr>
              <w:t xml:space="preserve">echnik realizacji nagrań / </w:t>
            </w:r>
          </w:p>
          <w:p w14:paraId="36FF81EB" w14:textId="4B99F40E" w:rsidR="0098272B" w:rsidRPr="0046080F" w:rsidRDefault="0098272B" w:rsidP="00CC042C">
            <w:pPr>
              <w:spacing w:after="36"/>
              <w:ind w:left="129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fotografii i multimediów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7DC28" w14:textId="2815A2DB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Majewski Paweł</w:t>
            </w:r>
          </w:p>
        </w:tc>
      </w:tr>
      <w:tr w:rsidR="0098272B" w:rsidRPr="0046080F" w14:paraId="78D9DDA5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CC3A0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9A8CA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3AT </w:t>
            </w:r>
          </w:p>
          <w:p w14:paraId="439AF444" w14:textId="77777777" w:rsidR="00CC042C" w:rsidRDefault="0098272B" w:rsidP="00CC042C">
            <w:pPr>
              <w:ind w:left="108" w:right="0" w:firstLine="21"/>
              <w:jc w:val="both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architektury krajobrazu/ </w:t>
            </w:r>
          </w:p>
          <w:p w14:paraId="7C8D3B26" w14:textId="108118A4" w:rsidR="0098272B" w:rsidRPr="0046080F" w:rsidRDefault="00CC042C" w:rsidP="00CC042C">
            <w:pPr>
              <w:ind w:left="108" w:right="0" w:firstLine="21"/>
              <w:jc w:val="both"/>
              <w:rPr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>T</w:t>
            </w:r>
            <w:r w:rsidR="0098272B" w:rsidRPr="0046080F">
              <w:rPr>
                <w:b w:val="0"/>
                <w:color w:val="000000" w:themeColor="text1"/>
                <w:sz w:val="22"/>
              </w:rPr>
              <w:t xml:space="preserve">echnik fotografii i multimediów 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324FA" w14:textId="61156BC5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Dziecielska Elżbieta</w:t>
            </w:r>
          </w:p>
          <w:p w14:paraId="4C4E748B" w14:textId="0DD457F6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</w:p>
        </w:tc>
      </w:tr>
      <w:tr w:rsidR="00D708AD" w:rsidRPr="0046080F" w14:paraId="628AA156" w14:textId="77777777" w:rsidTr="00D708AD">
        <w:trPr>
          <w:trHeight w:val="100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90B62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0" w:firstLine="254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0D6A5F7" w14:textId="77777777" w:rsidR="0098272B" w:rsidRPr="0046080F" w:rsidRDefault="0098272B" w:rsidP="00CC042C">
            <w:pPr>
              <w:spacing w:after="63"/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3BT </w:t>
            </w:r>
          </w:p>
          <w:p w14:paraId="49064490" w14:textId="77777777" w:rsidR="00CC042C" w:rsidRDefault="0098272B" w:rsidP="00C26780">
            <w:pPr>
              <w:ind w:left="129" w:right="0" w:firstLine="0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eksploatacji portów i terminali/ </w:t>
            </w:r>
          </w:p>
          <w:p w14:paraId="4AAF1384" w14:textId="1F7AE740" w:rsidR="0098272B" w:rsidRPr="0046080F" w:rsidRDefault="0098272B" w:rsidP="00C26780">
            <w:pPr>
              <w:ind w:left="129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lotniskowych służb operacyjnych OPW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98C9DB3" w14:textId="263F215B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Kasia Treder</w:t>
            </w:r>
          </w:p>
        </w:tc>
      </w:tr>
      <w:tr w:rsidR="0098272B" w:rsidRPr="0046080F" w14:paraId="610C290D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5C3AC1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6E824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3CT </w:t>
            </w:r>
          </w:p>
          <w:p w14:paraId="57DDCAFE" w14:textId="77777777" w:rsidR="00EC22C7" w:rsidRDefault="0098272B" w:rsidP="00CC042C">
            <w:pPr>
              <w:ind w:left="108" w:right="0" w:firstLine="21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grafiki i poligrafii</w:t>
            </w:r>
            <w:r w:rsidR="005570D8"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cyfrowej/ </w:t>
            </w:r>
          </w:p>
          <w:p w14:paraId="67446173" w14:textId="3D0DDCD6" w:rsidR="0098272B" w:rsidRPr="0046080F" w:rsidRDefault="00EC22C7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>T</w:t>
            </w:r>
            <w:r w:rsidR="0098272B" w:rsidRPr="0046080F">
              <w:rPr>
                <w:b w:val="0"/>
                <w:color w:val="000000" w:themeColor="text1"/>
                <w:sz w:val="22"/>
              </w:rPr>
              <w:t xml:space="preserve">echnik </w:t>
            </w:r>
            <w:r w:rsidR="00836898">
              <w:rPr>
                <w:b w:val="0"/>
                <w:color w:val="000000" w:themeColor="text1"/>
                <w:sz w:val="22"/>
              </w:rPr>
              <w:t xml:space="preserve"> </w:t>
            </w:r>
            <w:r w:rsidR="0098272B" w:rsidRPr="0046080F">
              <w:rPr>
                <w:b w:val="0"/>
                <w:color w:val="000000" w:themeColor="text1"/>
                <w:sz w:val="22"/>
              </w:rPr>
              <w:t xml:space="preserve">reklamy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5B77B5" w14:textId="5EEF613F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Angelika Jastrzębska-Radtke</w:t>
            </w:r>
          </w:p>
        </w:tc>
      </w:tr>
      <w:tr w:rsidR="00EF1EA8" w:rsidRPr="0046080F" w14:paraId="66B2D7F7" w14:textId="77777777" w:rsidTr="00EF1EA8">
        <w:trPr>
          <w:trHeight w:val="3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D0CF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592A3432" w14:textId="6C4CEC70" w:rsid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color w:val="000000" w:themeColor="text1"/>
                <w:sz w:val="22"/>
              </w:rPr>
              <w:t xml:space="preserve">4A </w:t>
            </w:r>
          </w:p>
          <w:p w14:paraId="6A4A5D0E" w14:textId="72C15686" w:rsidR="0098272B" w:rsidRPr="0046080F" w:rsidRDefault="00EC22C7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  <w:r w:rsidR="0046080F">
              <w:rPr>
                <w:color w:val="000000" w:themeColor="text1"/>
                <w:sz w:val="22"/>
              </w:rPr>
              <w:t xml:space="preserve"> </w:t>
            </w:r>
            <w:r w:rsidR="0098272B" w:rsidRPr="0046080F">
              <w:rPr>
                <w:b w:val="0"/>
                <w:color w:val="000000" w:themeColor="text1"/>
                <w:sz w:val="22"/>
              </w:rPr>
              <w:t>Klasa policyjna/ klasa penitencjarna</w:t>
            </w:r>
            <w:r w:rsidR="0098272B"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41E0C358" w14:textId="341C146C" w:rsidR="0098272B" w:rsidRPr="0046080F" w:rsidRDefault="00EC4453" w:rsidP="00EC4453">
            <w:pPr>
              <w:ind w:left="0" w:right="0" w:firstLine="0"/>
              <w:jc w:val="left"/>
              <w:rPr>
                <w:strike/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 xml:space="preserve"> </w:t>
            </w:r>
            <w:r w:rsidR="0098272B" w:rsidRPr="0046080F">
              <w:rPr>
                <w:b w:val="0"/>
                <w:color w:val="000000" w:themeColor="text1"/>
                <w:sz w:val="22"/>
              </w:rPr>
              <w:t>Soboń Jankowska-Karolina</w:t>
            </w:r>
          </w:p>
        </w:tc>
      </w:tr>
      <w:tr w:rsidR="00EF1EA8" w:rsidRPr="0046080F" w14:paraId="4C10BB19" w14:textId="77777777" w:rsidTr="00EF1EA8">
        <w:trPr>
          <w:trHeight w:val="31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40621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DDEDEB8" w14:textId="377BC3DC" w:rsidR="00836898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836898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>4</w:t>
            </w:r>
            <w:r w:rsidRPr="0046080F">
              <w:rPr>
                <w:color w:val="000000" w:themeColor="text1"/>
                <w:sz w:val="22"/>
              </w:rPr>
              <w:t xml:space="preserve">B </w:t>
            </w:r>
          </w:p>
          <w:p w14:paraId="793C134D" w14:textId="1C7587AA" w:rsidR="0098272B" w:rsidRPr="0046080F" w:rsidRDefault="00836898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 </w:t>
            </w:r>
            <w:r w:rsidR="0098272B" w:rsidRPr="0046080F">
              <w:rPr>
                <w:b w:val="0"/>
                <w:color w:val="000000" w:themeColor="text1"/>
                <w:sz w:val="22"/>
              </w:rPr>
              <w:t>Klasa wojskowa</w:t>
            </w:r>
            <w:r w:rsidR="0098272B"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10BD5FCB" w14:textId="207288C7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Krystian Stańczyk</w:t>
            </w:r>
          </w:p>
        </w:tc>
      </w:tr>
      <w:tr w:rsidR="0098272B" w:rsidRPr="0046080F" w14:paraId="2040C4CA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E68B72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05453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4AT </w:t>
            </w:r>
          </w:p>
          <w:p w14:paraId="792FF207" w14:textId="5E1783C4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reklamy/ Technik realizacji nagrań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4FCBD" w14:textId="3448388B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Uhlenberg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Estera</w:t>
            </w:r>
          </w:p>
        </w:tc>
      </w:tr>
      <w:tr w:rsidR="00EF1EA8" w:rsidRPr="0046080F" w14:paraId="778E0A0C" w14:textId="77777777" w:rsidTr="00EF1EA8">
        <w:trPr>
          <w:trHeight w:val="76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CA42F6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6AA2BD53" w14:textId="77777777" w:rsidR="00836898" w:rsidRDefault="0046080F" w:rsidP="00CC042C">
            <w:pPr>
              <w:ind w:left="-1" w:right="0" w:hanging="2"/>
              <w:jc w:val="left"/>
              <w:rPr>
                <w:b w:val="0"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 </w:t>
            </w:r>
            <w:r w:rsidR="0098272B" w:rsidRPr="0046080F">
              <w:rPr>
                <w:color w:val="000000" w:themeColor="text1"/>
                <w:sz w:val="22"/>
              </w:rPr>
              <w:t>4BT</w:t>
            </w:r>
            <w:r w:rsidR="0098272B"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  <w:p w14:paraId="5D0A4ABB" w14:textId="02177B69" w:rsidR="00342620" w:rsidRDefault="00836898" w:rsidP="00CC042C">
            <w:pPr>
              <w:ind w:left="-1" w:right="0" w:hanging="2"/>
              <w:jc w:val="left"/>
              <w:rPr>
                <w:b w:val="0"/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 xml:space="preserve">  </w:t>
            </w:r>
            <w:r w:rsidR="0098272B" w:rsidRPr="0046080F">
              <w:rPr>
                <w:b w:val="0"/>
                <w:color w:val="000000" w:themeColor="text1"/>
                <w:sz w:val="22"/>
              </w:rPr>
              <w:t xml:space="preserve">Technik eksploatacji portów i  terminali/ </w:t>
            </w:r>
            <w:r w:rsid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342620">
              <w:rPr>
                <w:b w:val="0"/>
                <w:color w:val="000000" w:themeColor="text1"/>
                <w:sz w:val="22"/>
              </w:rPr>
              <w:t xml:space="preserve">         </w:t>
            </w:r>
          </w:p>
          <w:p w14:paraId="35F8376E" w14:textId="59E61660" w:rsidR="0098272B" w:rsidRPr="0046080F" w:rsidRDefault="00342620" w:rsidP="00CC042C">
            <w:pPr>
              <w:ind w:left="-1" w:right="0" w:hanging="2"/>
              <w:jc w:val="left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  <w:r w:rsidR="00836898">
              <w:rPr>
                <w:color w:val="000000" w:themeColor="text1"/>
                <w:sz w:val="22"/>
              </w:rPr>
              <w:t xml:space="preserve"> </w:t>
            </w:r>
            <w:r w:rsidR="0098272B" w:rsidRPr="0046080F">
              <w:rPr>
                <w:b w:val="0"/>
                <w:color w:val="000000" w:themeColor="text1"/>
                <w:sz w:val="22"/>
              </w:rPr>
              <w:t>Technik lotniskowych służb operacyjnych OPW</w:t>
            </w:r>
            <w:r w:rsidR="0098272B"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0E734796" w14:textId="64F5FA6E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Justyna Stańczyk</w:t>
            </w:r>
          </w:p>
        </w:tc>
      </w:tr>
      <w:tr w:rsidR="0098272B" w:rsidRPr="0046080F" w14:paraId="00DDC9AD" w14:textId="77777777" w:rsidTr="0046080F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247648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039E2" w14:textId="77777777" w:rsidR="00836898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4CT </w:t>
            </w:r>
          </w:p>
          <w:p w14:paraId="54DA6ED0" w14:textId="7F8B3C96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grafiki i poligrafii </w:t>
            </w:r>
          </w:p>
          <w:p w14:paraId="5ADA066A" w14:textId="4ECBE7DF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836898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>cyfrowej/ Technik geodeta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34FD13" w14:textId="4B953A62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Gafka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Kinga</w:t>
            </w:r>
          </w:p>
        </w:tc>
      </w:tr>
      <w:tr w:rsidR="0098272B" w:rsidRPr="0046080F" w14:paraId="46FC2AD3" w14:textId="77777777" w:rsidTr="0046080F"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EAA6B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2CAA09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4DT </w:t>
            </w:r>
          </w:p>
          <w:p w14:paraId="493B10BF" w14:textId="77777777" w:rsidR="00EC22C7" w:rsidRDefault="0098272B" w:rsidP="00CC042C">
            <w:pPr>
              <w:ind w:left="108" w:right="0" w:firstLine="21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architektury krajobrazu/  </w:t>
            </w:r>
          </w:p>
          <w:p w14:paraId="2783CE13" w14:textId="5356EFD1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fotografii i multimediów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5683A" w14:textId="1D132AAA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Joanna Mroczek</w:t>
            </w:r>
          </w:p>
        </w:tc>
      </w:tr>
      <w:tr w:rsidR="0098272B" w:rsidRPr="0046080F" w14:paraId="2483DE5E" w14:textId="77777777" w:rsidTr="0046080F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3AB81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75F4F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5 AT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  <w:p w14:paraId="377045AC" w14:textId="5AD7FC10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836898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>Technik reklamy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2DA781" w14:textId="03588172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</w:p>
          <w:p w14:paraId="177FFFC5" w14:textId="756AA30A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Klein-</w:t>
            </w: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Szalkowska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Joanna</w:t>
            </w:r>
          </w:p>
        </w:tc>
      </w:tr>
      <w:tr w:rsidR="00D708AD" w:rsidRPr="0046080F" w14:paraId="5CB6BA1B" w14:textId="77777777" w:rsidTr="00D708AD">
        <w:trPr>
          <w:trHeight w:val="75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F67FA8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188C4320" w14:textId="77777777" w:rsidR="0098272B" w:rsidRPr="0046080F" w:rsidRDefault="0098272B" w:rsidP="00CC042C">
            <w:pPr>
              <w:spacing w:after="37"/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5 BT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  <w:p w14:paraId="57F7D619" w14:textId="34B2EA1B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836898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Technik eksploatacji portów i terminali </w:t>
            </w:r>
          </w:p>
          <w:p w14:paraId="59DD751E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OPW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1FE2D94A" w14:textId="16FDB26B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Paupa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Danuta</w:t>
            </w:r>
          </w:p>
        </w:tc>
      </w:tr>
      <w:tr w:rsidR="0098272B" w:rsidRPr="0046080F" w14:paraId="729B3AA5" w14:textId="77777777" w:rsidTr="0046080F">
        <w:trPr>
          <w:trHeight w:val="5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0E8FEC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71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44313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5 CT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  <w:p w14:paraId="147E10CA" w14:textId="7A20E401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836898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>Technik grafiki i poligrafii cyfrowej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6C39D" w14:textId="1DB2690C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Zajkowski Paweł</w:t>
            </w:r>
          </w:p>
        </w:tc>
      </w:tr>
      <w:tr w:rsidR="0098272B" w:rsidRPr="0046080F" w14:paraId="486B2B1F" w14:textId="77777777" w:rsidTr="0046080F">
        <w:tblPrEx>
          <w:tblCellMar>
            <w:right w:w="0" w:type="dxa"/>
          </w:tblCellMar>
        </w:tblPrEx>
        <w:trPr>
          <w:trHeight w:val="75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5B943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133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119C7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5DT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  <w:p w14:paraId="774BF124" w14:textId="77777777" w:rsidR="00EC22C7" w:rsidRDefault="0098272B" w:rsidP="00CC042C">
            <w:pPr>
              <w:ind w:left="108" w:right="96" w:firstLine="21"/>
              <w:jc w:val="left"/>
              <w:rPr>
                <w:b w:val="0"/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Technik architektury krajobrazu/ </w:t>
            </w:r>
            <w:r w:rsidR="00EC22C7">
              <w:rPr>
                <w:b w:val="0"/>
                <w:color w:val="000000" w:themeColor="text1"/>
                <w:sz w:val="22"/>
              </w:rPr>
              <w:t xml:space="preserve">  </w:t>
            </w:r>
          </w:p>
          <w:p w14:paraId="5E86CA59" w14:textId="1E74862B" w:rsidR="0098272B" w:rsidRPr="0046080F" w:rsidRDefault="0098272B" w:rsidP="00CC042C">
            <w:pPr>
              <w:ind w:left="108" w:right="96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geodezji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D971D" w14:textId="1C4FC1C1" w:rsidR="0098272B" w:rsidRPr="0046080F" w:rsidRDefault="0098272B" w:rsidP="00CC042C">
            <w:pPr>
              <w:ind w:left="132" w:right="0" w:firstLine="0"/>
              <w:jc w:val="left"/>
              <w:rPr>
                <w:strike/>
                <w:color w:val="000000" w:themeColor="text1"/>
                <w:sz w:val="22"/>
              </w:rPr>
            </w:pPr>
            <w:proofErr w:type="spellStart"/>
            <w:r w:rsidRPr="0046080F">
              <w:rPr>
                <w:b w:val="0"/>
                <w:color w:val="000000" w:themeColor="text1"/>
                <w:sz w:val="22"/>
              </w:rPr>
              <w:t>Szymichowska</w:t>
            </w:r>
            <w:proofErr w:type="spellEnd"/>
            <w:r w:rsidRPr="0046080F">
              <w:rPr>
                <w:b w:val="0"/>
                <w:color w:val="000000" w:themeColor="text1"/>
                <w:sz w:val="22"/>
              </w:rPr>
              <w:t xml:space="preserve"> Izabela</w:t>
            </w:r>
          </w:p>
        </w:tc>
      </w:tr>
      <w:tr w:rsidR="0098272B" w:rsidRPr="0046080F" w14:paraId="4B2AF0A0" w14:textId="77777777" w:rsidTr="0046080F">
        <w:tblPrEx>
          <w:tblCellMar>
            <w:right w:w="0" w:type="dxa"/>
          </w:tblCellMar>
        </w:tblPrEx>
        <w:trPr>
          <w:trHeight w:val="76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21A34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133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9423D8" w14:textId="77777777" w:rsidR="0098272B" w:rsidRPr="0046080F" w:rsidRDefault="0098272B" w:rsidP="00CC042C">
            <w:pPr>
              <w:spacing w:after="38"/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>5ET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</w:p>
          <w:p w14:paraId="062FDEFA" w14:textId="6465F5A4" w:rsidR="0098272B" w:rsidRPr="0046080F" w:rsidRDefault="0098272B" w:rsidP="00CC042C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CC042C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Technik fotografii i multimediów/  </w:t>
            </w:r>
          </w:p>
          <w:p w14:paraId="7589D790" w14:textId="77777777" w:rsidR="0098272B" w:rsidRPr="0046080F" w:rsidRDefault="0098272B" w:rsidP="00CC042C">
            <w:pPr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grafiki i poligrafii cyfrowej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F98BD" w14:textId="6074B159" w:rsidR="0098272B" w:rsidRPr="0046080F" w:rsidRDefault="0098272B" w:rsidP="00CC042C">
            <w:pPr>
              <w:spacing w:after="36"/>
              <w:ind w:left="132" w:right="0" w:firstLine="0"/>
              <w:jc w:val="left"/>
              <w:rPr>
                <w:color w:val="000000" w:themeColor="text1"/>
                <w:sz w:val="22"/>
              </w:rPr>
            </w:pPr>
          </w:p>
          <w:p w14:paraId="0B335405" w14:textId="51AE0702" w:rsidR="0098272B" w:rsidRPr="0046080F" w:rsidRDefault="00D708AD" w:rsidP="00CC042C">
            <w:pPr>
              <w:ind w:left="132" w:right="0" w:firstLine="0"/>
              <w:jc w:val="left"/>
              <w:rPr>
                <w:strike/>
                <w:color w:val="000000" w:themeColor="text1"/>
                <w:sz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</w:rPr>
              <w:t>Kaczykowska</w:t>
            </w:r>
            <w:proofErr w:type="spellEnd"/>
            <w:r>
              <w:rPr>
                <w:b w:val="0"/>
                <w:color w:val="000000" w:themeColor="text1"/>
                <w:sz w:val="22"/>
              </w:rPr>
              <w:t xml:space="preserve"> Dominika</w:t>
            </w:r>
          </w:p>
        </w:tc>
      </w:tr>
      <w:tr w:rsidR="00D708AD" w:rsidRPr="0046080F" w14:paraId="5FB250D2" w14:textId="77777777" w:rsidTr="00D708AD">
        <w:tblPrEx>
          <w:tblCellMar>
            <w:right w:w="0" w:type="dxa"/>
          </w:tblCellMar>
        </w:tblPrEx>
        <w:trPr>
          <w:trHeight w:val="100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DF56D" w14:textId="77777777" w:rsidR="0098272B" w:rsidRPr="0046080F" w:rsidRDefault="0098272B" w:rsidP="00CC042C">
            <w:pPr>
              <w:pStyle w:val="Akapitzlist"/>
              <w:numPr>
                <w:ilvl w:val="0"/>
                <w:numId w:val="1"/>
              </w:numPr>
              <w:ind w:left="-146" w:right="133" w:firstLine="254"/>
              <w:rPr>
                <w:color w:val="000000" w:themeColor="text1"/>
                <w:sz w:val="22"/>
              </w:rPr>
            </w:pP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349D457E" w14:textId="77777777" w:rsidR="0098272B" w:rsidRPr="0046080F" w:rsidRDefault="0098272B" w:rsidP="00CC042C">
            <w:pPr>
              <w:spacing w:after="70"/>
              <w:ind w:left="108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color w:val="000000" w:themeColor="text1"/>
                <w:sz w:val="22"/>
              </w:rPr>
              <w:t xml:space="preserve">5FT  </w:t>
            </w:r>
          </w:p>
          <w:p w14:paraId="107FC606" w14:textId="48B50AA3" w:rsidR="0098272B" w:rsidRPr="0046080F" w:rsidRDefault="0098272B" w:rsidP="00C26780">
            <w:pPr>
              <w:ind w:left="-24" w:right="0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 xml:space="preserve"> </w:t>
            </w:r>
            <w:r w:rsidR="00CC042C">
              <w:rPr>
                <w:b w:val="0"/>
                <w:color w:val="000000" w:themeColor="text1"/>
                <w:sz w:val="22"/>
              </w:rPr>
              <w:t xml:space="preserve"> </w:t>
            </w:r>
            <w:r w:rsidRPr="0046080F">
              <w:rPr>
                <w:b w:val="0"/>
                <w:color w:val="000000" w:themeColor="text1"/>
                <w:sz w:val="22"/>
              </w:rPr>
              <w:t xml:space="preserve">Technik eksploatacji portów i terminali/ </w:t>
            </w:r>
          </w:p>
          <w:p w14:paraId="10DC8017" w14:textId="77777777" w:rsidR="0098272B" w:rsidRPr="0046080F" w:rsidRDefault="0098272B" w:rsidP="00C26780">
            <w:pPr>
              <w:ind w:left="108" w:right="52" w:firstLine="21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Technik lotniskowych służb operacyjnych</w:t>
            </w:r>
            <w:r w:rsidRPr="0046080F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vAlign w:val="center"/>
          </w:tcPr>
          <w:p w14:paraId="762AB6C3" w14:textId="77C481D0" w:rsidR="0098272B" w:rsidRPr="0046080F" w:rsidRDefault="0098272B" w:rsidP="00CC042C">
            <w:pPr>
              <w:ind w:left="132" w:right="0" w:firstLine="0"/>
              <w:jc w:val="left"/>
              <w:rPr>
                <w:color w:val="000000" w:themeColor="text1"/>
                <w:sz w:val="22"/>
              </w:rPr>
            </w:pPr>
            <w:r w:rsidRPr="0046080F">
              <w:rPr>
                <w:b w:val="0"/>
                <w:color w:val="000000" w:themeColor="text1"/>
                <w:sz w:val="22"/>
              </w:rPr>
              <w:t>Stachnik Joanna</w:t>
            </w:r>
          </w:p>
        </w:tc>
      </w:tr>
    </w:tbl>
    <w:p w14:paraId="56D37D67" w14:textId="77777777" w:rsidR="0098272B" w:rsidRPr="00D77102" w:rsidRDefault="0098272B" w:rsidP="0098272B">
      <w:pPr>
        <w:ind w:left="0" w:right="0" w:firstLine="0"/>
        <w:jc w:val="left"/>
        <w:rPr>
          <w:sz w:val="24"/>
          <w:szCs w:val="24"/>
        </w:rPr>
      </w:pPr>
      <w:r w:rsidRPr="00D77102">
        <w:rPr>
          <w:rFonts w:eastAsia="Calibri"/>
          <w:b w:val="0"/>
          <w:color w:val="000000"/>
          <w:sz w:val="24"/>
          <w:szCs w:val="24"/>
        </w:rPr>
        <w:t xml:space="preserve"> </w:t>
      </w:r>
    </w:p>
    <w:p w14:paraId="4C83FB42" w14:textId="77777777" w:rsidR="00B3177C" w:rsidRDefault="00B3177C"/>
    <w:sectPr w:rsidR="00B3177C" w:rsidSect="0046080F">
      <w:pgSz w:w="16838" w:h="11906" w:orient="landscape"/>
      <w:pgMar w:top="426" w:right="721" w:bottom="284" w:left="1726" w:header="708" w:footer="708" w:gutter="0"/>
      <w:cols w:num="2" w:space="2853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C0C6A"/>
    <w:multiLevelType w:val="hybridMultilevel"/>
    <w:tmpl w:val="6DC8F85C"/>
    <w:lvl w:ilvl="0" w:tplc="A93CDC9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72B"/>
    <w:rsid w:val="003411CA"/>
    <w:rsid w:val="00342620"/>
    <w:rsid w:val="00450808"/>
    <w:rsid w:val="0046080F"/>
    <w:rsid w:val="00487332"/>
    <w:rsid w:val="004C0C3F"/>
    <w:rsid w:val="005570D8"/>
    <w:rsid w:val="00701ABE"/>
    <w:rsid w:val="00836898"/>
    <w:rsid w:val="0098272B"/>
    <w:rsid w:val="009C709F"/>
    <w:rsid w:val="00B3177C"/>
    <w:rsid w:val="00BA3CDE"/>
    <w:rsid w:val="00C26780"/>
    <w:rsid w:val="00C30475"/>
    <w:rsid w:val="00C37C10"/>
    <w:rsid w:val="00CC042C"/>
    <w:rsid w:val="00CE69FB"/>
    <w:rsid w:val="00D708AD"/>
    <w:rsid w:val="00EC22C7"/>
    <w:rsid w:val="00EC4453"/>
    <w:rsid w:val="00EF1EA8"/>
    <w:rsid w:val="00F9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30A13"/>
  <w15:chartTrackingRefBased/>
  <w15:docId w15:val="{90EA5921-68FA-4CB5-B7F9-85CD005D3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72B"/>
    <w:pPr>
      <w:spacing w:after="0"/>
      <w:ind w:left="10" w:right="309" w:hanging="10"/>
      <w:jc w:val="right"/>
    </w:pPr>
    <w:rPr>
      <w:rFonts w:ascii="Times New Roman" w:eastAsia="Times New Roman" w:hAnsi="Times New Roman" w:cs="Times New Roman"/>
      <w:b/>
      <w:color w:val="002060"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8272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982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F4CADB0605EA4E9AF8A79A9060771C" ma:contentTypeVersion="3" ma:contentTypeDescription="Utwórz nowy dokument." ma:contentTypeScope="" ma:versionID="169acd6551b0f6f489c277385688849a">
  <xsd:schema xmlns:xsd="http://www.w3.org/2001/XMLSchema" xmlns:xs="http://www.w3.org/2001/XMLSchema" xmlns:p="http://schemas.microsoft.com/office/2006/metadata/properties" xmlns:ns2="d03ea41a-1159-491a-9cf8-3285b745a731" targetNamespace="http://schemas.microsoft.com/office/2006/metadata/properties" ma:root="true" ma:fieldsID="772fe0ff236fecc7ac96c07a894b44dd" ns2:_="">
    <xsd:import namespace="d03ea41a-1159-491a-9cf8-3285b745a7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ea41a-1159-491a-9cf8-3285b745a7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D727A4-6164-414A-B503-57CD2C4A9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8DEA40-2419-4EEB-B5EB-538AB6A8A9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8127DC-8202-4740-8702-E9CEA18DC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ea41a-1159-491a-9cf8-3285b745a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 Zalewska</dc:creator>
  <cp:keywords/>
  <dc:description/>
  <cp:lastModifiedBy>Karolina Soboń-Jankowska</cp:lastModifiedBy>
  <cp:revision>2</cp:revision>
  <dcterms:created xsi:type="dcterms:W3CDTF">2026-08-31T19:31:00Z</dcterms:created>
  <dcterms:modified xsi:type="dcterms:W3CDTF">2026-08-31T19:31:00Z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0x01010097F4CADB0605EA4E9AF8A79A9060771C</vt:lpwstr>
  </property>
</Properties>
</file>